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020"/>
        <w:gridCol w:w="2504"/>
        <w:gridCol w:w="517"/>
        <w:gridCol w:w="3021"/>
        <w:gridCol w:w="10"/>
      </w:tblGrid>
      <w:tr w:rsidR="009B4507" w:rsidRPr="009B4507" w14:paraId="518F0990" w14:textId="77777777" w:rsidTr="009B4507">
        <w:tc>
          <w:tcPr>
            <w:tcW w:w="9072" w:type="dxa"/>
            <w:gridSpan w:val="5"/>
          </w:tcPr>
          <w:p w14:paraId="0808B832" w14:textId="0F94D8CA" w:rsidR="009B4507" w:rsidRPr="00EC04FC" w:rsidRDefault="00987AFE" w:rsidP="006E5BB3">
            <w:pPr>
              <w:rPr>
                <w:b/>
                <w:bCs/>
              </w:rPr>
            </w:pPr>
            <w:proofErr w:type="spellStart"/>
            <w:r w:rsidRPr="00987AFE">
              <w:rPr>
                <w:b/>
                <w:bCs/>
                <w:sz w:val="36"/>
                <w:szCs w:val="36"/>
              </w:rPr>
              <w:t>Panasz</w:t>
            </w:r>
            <w:proofErr w:type="spellEnd"/>
            <w:r w:rsidRPr="00987AFE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987AFE">
              <w:rPr>
                <w:b/>
                <w:bCs/>
                <w:sz w:val="36"/>
                <w:szCs w:val="36"/>
              </w:rPr>
              <w:t>űrlap</w:t>
            </w:r>
            <w:proofErr w:type="spellEnd"/>
          </w:p>
        </w:tc>
      </w:tr>
      <w:tr w:rsidR="009B4507" w:rsidRPr="009B4507" w14:paraId="7056C8BF" w14:textId="77777777" w:rsidTr="009B4507">
        <w:tc>
          <w:tcPr>
            <w:tcW w:w="9072" w:type="dxa"/>
            <w:gridSpan w:val="5"/>
          </w:tcPr>
          <w:p w14:paraId="776ECA60" w14:textId="77777777" w:rsidR="009B4507" w:rsidRPr="009B4507" w:rsidRDefault="009B4507" w:rsidP="006E5BB3"/>
        </w:tc>
      </w:tr>
      <w:tr w:rsidR="009B4507" w14:paraId="22DB524C" w14:textId="77777777" w:rsidTr="009B4507">
        <w:tc>
          <w:tcPr>
            <w:tcW w:w="9072" w:type="dxa"/>
            <w:gridSpan w:val="5"/>
          </w:tcPr>
          <w:p w14:paraId="0A35C605" w14:textId="77777777" w:rsidR="00B70908" w:rsidRDefault="00B70908" w:rsidP="00B70908">
            <w:proofErr w:type="spellStart"/>
            <w:r>
              <w:t>Támogató</w:t>
            </w:r>
            <w:proofErr w:type="spellEnd"/>
            <w:r>
              <w:t>:</w:t>
            </w:r>
          </w:p>
          <w:p w14:paraId="4BFA6D6E" w14:textId="77777777" w:rsidR="00B70908" w:rsidRDefault="00B70908" w:rsidP="00B70908">
            <w:r>
              <w:t>NOBLAS s.r.o.</w:t>
            </w:r>
          </w:p>
          <w:p w14:paraId="6144F6F7" w14:textId="77777777" w:rsidR="00B70908" w:rsidRDefault="00B70908" w:rsidP="00B70908">
            <w:proofErr w:type="spellStart"/>
            <w:r>
              <w:t>Új</w:t>
            </w:r>
            <w:proofErr w:type="spellEnd"/>
            <w:r>
              <w:t xml:space="preserve"> </w:t>
            </w:r>
            <w:proofErr w:type="spellStart"/>
            <w:r>
              <w:t>szettek</w:t>
            </w:r>
            <w:proofErr w:type="spellEnd"/>
            <w:r>
              <w:t xml:space="preserve"> 591/24</w:t>
            </w:r>
          </w:p>
          <w:p w14:paraId="2DC3520D" w14:textId="77777777" w:rsidR="00B70908" w:rsidRDefault="00B70908" w:rsidP="00B70908">
            <w:r>
              <w:t>Brno 60200</w:t>
            </w:r>
          </w:p>
          <w:p w14:paraId="392F7AEA" w14:textId="77777777" w:rsidR="00B70908" w:rsidRDefault="00B70908" w:rsidP="00B70908">
            <w:proofErr w:type="spellStart"/>
            <w:r>
              <w:t>Cseh</w:t>
            </w:r>
            <w:proofErr w:type="spellEnd"/>
            <w:r>
              <w:t xml:space="preserve"> </w:t>
            </w:r>
            <w:proofErr w:type="spellStart"/>
            <w:r>
              <w:t>Köztársaság</w:t>
            </w:r>
            <w:proofErr w:type="spellEnd"/>
          </w:p>
          <w:p w14:paraId="6D8B33B4" w14:textId="77777777" w:rsidR="00B70908" w:rsidRDefault="00B70908" w:rsidP="00B70908"/>
          <w:p w14:paraId="104B7249" w14:textId="77777777" w:rsidR="00B70908" w:rsidRDefault="00B70908" w:rsidP="00B70908">
            <w:proofErr w:type="spellStart"/>
            <w:r>
              <w:t>Hirdető</w:t>
            </w:r>
            <w:proofErr w:type="spellEnd"/>
            <w:r>
              <w:t>:</w:t>
            </w:r>
          </w:p>
          <w:p w14:paraId="396C1198" w14:textId="77777777" w:rsidR="00B70908" w:rsidRDefault="00B70908" w:rsidP="00B70908"/>
          <w:p w14:paraId="01EBBB1B" w14:textId="77777777" w:rsidR="00B70908" w:rsidRDefault="00B70908" w:rsidP="00B70908">
            <w:r>
              <w:t xml:space="preserve">Név </w:t>
            </w:r>
            <w:proofErr w:type="spellStart"/>
            <w:r>
              <w:t>családnév</w:t>
            </w:r>
            <w:proofErr w:type="spellEnd"/>
            <w:r>
              <w:t>:</w:t>
            </w:r>
          </w:p>
          <w:p w14:paraId="4B75A7D7" w14:textId="77777777" w:rsidR="00B70908" w:rsidRDefault="00B70908" w:rsidP="00B70908">
            <w:proofErr w:type="spellStart"/>
            <w:r>
              <w:t>Utca</w:t>
            </w:r>
            <w:proofErr w:type="spellEnd"/>
            <w:r>
              <w:t>:</w:t>
            </w:r>
          </w:p>
          <w:p w14:paraId="7BB4C350" w14:textId="77777777" w:rsidR="00B70908" w:rsidRDefault="00B70908" w:rsidP="00B70908">
            <w:proofErr w:type="spellStart"/>
            <w:r>
              <w:t>Város</w:t>
            </w:r>
            <w:proofErr w:type="spellEnd"/>
            <w:r>
              <w:t>:</w:t>
            </w:r>
          </w:p>
          <w:p w14:paraId="60B5CD98" w14:textId="77777777" w:rsidR="00B70908" w:rsidRDefault="00B70908" w:rsidP="00B70908">
            <w:r>
              <w:t>IRÁNYÍTÓSZÁM:</w:t>
            </w:r>
          </w:p>
          <w:p w14:paraId="4C603B9A" w14:textId="399D3209" w:rsidR="009B4507" w:rsidRDefault="00B70908" w:rsidP="00B70908">
            <w:proofErr w:type="spellStart"/>
            <w:r>
              <w:t>Állapot</w:t>
            </w:r>
            <w:proofErr w:type="spellEnd"/>
            <w:r>
              <w:t>:</w:t>
            </w:r>
            <w:r w:rsidR="009B4507" w:rsidRPr="009B4507">
              <w:br/>
            </w:r>
          </w:p>
        </w:tc>
      </w:tr>
      <w:tr w:rsidR="009B4507" w:rsidRPr="009B4507" w14:paraId="6F35A095" w14:textId="77777777" w:rsidTr="009B4507">
        <w:trPr>
          <w:trHeight w:val="787"/>
        </w:trPr>
        <w:tc>
          <w:tcPr>
            <w:tcW w:w="9072" w:type="dxa"/>
            <w:gridSpan w:val="5"/>
          </w:tcPr>
          <w:p w14:paraId="32548316" w14:textId="6B6433AF" w:rsidR="009B4507" w:rsidRPr="009B4507" w:rsidRDefault="00B70908" w:rsidP="009C0227">
            <w:proofErr w:type="spellStart"/>
            <w:r w:rsidRPr="00B70908">
              <w:t>Igényelt</w:t>
            </w:r>
            <w:proofErr w:type="spellEnd"/>
            <w:r w:rsidRPr="00B70908">
              <w:t xml:space="preserve"> </w:t>
            </w:r>
            <w:proofErr w:type="spellStart"/>
            <w:r w:rsidRPr="00B70908">
              <w:t>áruk</w:t>
            </w:r>
            <w:proofErr w:type="spellEnd"/>
            <w:r w:rsidRPr="00B70908">
              <w:t>:</w:t>
            </w:r>
          </w:p>
        </w:tc>
      </w:tr>
      <w:tr w:rsidR="009B4507" w14:paraId="06A0D515" w14:textId="77777777" w:rsidTr="009B4507">
        <w:trPr>
          <w:gridAfter w:val="1"/>
          <w:wAfter w:w="10" w:type="dxa"/>
          <w:trHeight w:val="854"/>
        </w:trPr>
        <w:tc>
          <w:tcPr>
            <w:tcW w:w="3020" w:type="dxa"/>
          </w:tcPr>
          <w:p w14:paraId="6C448463" w14:textId="77777777" w:rsidR="00B70908" w:rsidRDefault="00B70908" w:rsidP="00B70908">
            <w:proofErr w:type="spellStart"/>
            <w:r>
              <w:t>Vásárlási</w:t>
            </w:r>
            <w:proofErr w:type="spellEnd"/>
            <w:r>
              <w:t xml:space="preserve"> </w:t>
            </w:r>
            <w:proofErr w:type="spellStart"/>
            <w:r>
              <w:t>dokumentum</w:t>
            </w:r>
            <w:proofErr w:type="spellEnd"/>
          </w:p>
          <w:p w14:paraId="1B97B1F8" w14:textId="77777777" w:rsidR="00B70908" w:rsidRDefault="00B70908" w:rsidP="00B70908">
            <w:r>
              <w:t xml:space="preserve">a) </w:t>
            </w:r>
            <w:proofErr w:type="spellStart"/>
            <w:r>
              <w:t>számla</w:t>
            </w:r>
            <w:proofErr w:type="spellEnd"/>
          </w:p>
          <w:p w14:paraId="3EF0DF7B" w14:textId="25933D74" w:rsidR="009B4507" w:rsidRDefault="00B70908" w:rsidP="00B70908">
            <w:r>
              <w:t xml:space="preserve">b) </w:t>
            </w:r>
            <w:proofErr w:type="spellStart"/>
            <w:r>
              <w:t>rend</w:t>
            </w:r>
            <w:proofErr w:type="spellEnd"/>
          </w:p>
        </w:tc>
        <w:tc>
          <w:tcPr>
            <w:tcW w:w="3021" w:type="dxa"/>
            <w:gridSpan w:val="2"/>
          </w:tcPr>
          <w:p w14:paraId="39BA41EF" w14:textId="35F04479" w:rsidR="009B4507" w:rsidRDefault="009B4507" w:rsidP="009B4507">
            <w:r>
              <w:br/>
            </w:r>
            <w:proofErr w:type="spellStart"/>
            <w:r w:rsidR="003D5CE5">
              <w:t>N</w:t>
            </w:r>
            <w:r w:rsidR="00B70908">
              <w:t>em</w:t>
            </w:r>
            <w:proofErr w:type="spellEnd"/>
            <w:r>
              <w:t>. ………………………</w:t>
            </w:r>
            <w:proofErr w:type="gramStart"/>
            <w:r>
              <w:t>…….</w:t>
            </w:r>
            <w:proofErr w:type="gramEnd"/>
            <w:r>
              <w:br/>
            </w:r>
            <w:proofErr w:type="spellStart"/>
            <w:r w:rsidR="003D5CE5">
              <w:t>N</w:t>
            </w:r>
            <w:r w:rsidR="00B70908">
              <w:t>em</w:t>
            </w:r>
            <w:proofErr w:type="spellEnd"/>
            <w:r w:rsidR="003D5CE5">
              <w:t xml:space="preserve">  </w:t>
            </w:r>
            <w:r>
              <w:t>……………………………</w:t>
            </w:r>
            <w:r w:rsidR="003D5CE5">
              <w:t>.</w:t>
            </w:r>
          </w:p>
        </w:tc>
        <w:tc>
          <w:tcPr>
            <w:tcW w:w="3021" w:type="dxa"/>
          </w:tcPr>
          <w:p w14:paraId="398035E8" w14:textId="6821CDC2" w:rsidR="009B4507" w:rsidRDefault="00A925D3" w:rsidP="009B4507">
            <w:r>
              <w:t>Kelt</w:t>
            </w:r>
            <w:r w:rsidR="00EC04FC">
              <w:t>:</w:t>
            </w:r>
            <w:r w:rsidR="009B4507">
              <w:br/>
              <w:t>……………………………</w:t>
            </w:r>
            <w:proofErr w:type="gramStart"/>
            <w:r w:rsidR="009B4507">
              <w:t>…….</w:t>
            </w:r>
            <w:proofErr w:type="gramEnd"/>
            <w:r w:rsidR="009B4507">
              <w:t>.</w:t>
            </w:r>
            <w:r w:rsidR="009B4507">
              <w:br/>
              <w:t>…………………………………..</w:t>
            </w:r>
          </w:p>
        </w:tc>
      </w:tr>
      <w:tr w:rsidR="009B4507" w14:paraId="6D71EE1B" w14:textId="77777777" w:rsidTr="009B4507">
        <w:trPr>
          <w:gridAfter w:val="1"/>
          <w:wAfter w:w="10" w:type="dxa"/>
          <w:trHeight w:val="1534"/>
        </w:trPr>
        <w:tc>
          <w:tcPr>
            <w:tcW w:w="9062" w:type="dxa"/>
            <w:gridSpan w:val="4"/>
          </w:tcPr>
          <w:p w14:paraId="6D6C43CD" w14:textId="5D3F0F6F" w:rsidR="009B4507" w:rsidRDefault="00A925D3" w:rsidP="001B2F93">
            <w:proofErr w:type="spellStart"/>
            <w:r w:rsidRPr="00A925D3">
              <w:t>Hiba</w:t>
            </w:r>
            <w:proofErr w:type="spellEnd"/>
            <w:r w:rsidRPr="00A925D3">
              <w:t xml:space="preserve"> </w:t>
            </w:r>
            <w:proofErr w:type="spellStart"/>
            <w:r w:rsidRPr="00A925D3">
              <w:t>észlelve</w:t>
            </w:r>
            <w:proofErr w:type="spellEnd"/>
            <w:r w:rsidR="009B4507" w:rsidRPr="009B4507">
              <w:t xml:space="preserve">: </w:t>
            </w:r>
          </w:p>
        </w:tc>
      </w:tr>
      <w:tr w:rsidR="009B4507" w14:paraId="1F801B69" w14:textId="77777777" w:rsidTr="00F442F2">
        <w:trPr>
          <w:gridAfter w:val="1"/>
          <w:wAfter w:w="10" w:type="dxa"/>
          <w:trHeight w:val="2406"/>
        </w:trPr>
        <w:tc>
          <w:tcPr>
            <w:tcW w:w="5524" w:type="dxa"/>
            <w:gridSpan w:val="2"/>
          </w:tcPr>
          <w:p w14:paraId="39686AC1" w14:textId="77777777" w:rsidR="000E384A" w:rsidRDefault="009B4507" w:rsidP="000E384A">
            <w:r>
              <w:br/>
            </w:r>
            <w:proofErr w:type="spellStart"/>
            <w:r w:rsidR="000E384A">
              <w:t>Javasolt</w:t>
            </w:r>
            <w:proofErr w:type="spellEnd"/>
            <w:r w:rsidR="000E384A">
              <w:t xml:space="preserve"> </w:t>
            </w:r>
            <w:proofErr w:type="spellStart"/>
            <w:r w:rsidR="000E384A">
              <w:t>reklamációs</w:t>
            </w:r>
            <w:proofErr w:type="spellEnd"/>
            <w:r w:rsidR="000E384A">
              <w:t xml:space="preserve"> mód:</w:t>
            </w:r>
          </w:p>
          <w:p w14:paraId="75D44613" w14:textId="77777777" w:rsidR="000E384A" w:rsidRDefault="000E384A" w:rsidP="000E384A">
            <w:r>
              <w:t xml:space="preserve">a) </w:t>
            </w:r>
            <w:proofErr w:type="spellStart"/>
            <w:r>
              <w:t>árujavítás</w:t>
            </w:r>
            <w:proofErr w:type="spellEnd"/>
          </w:p>
          <w:p w14:paraId="6B91508B" w14:textId="77777777" w:rsidR="000E384A" w:rsidRDefault="000E384A" w:rsidP="000E384A">
            <w:r>
              <w:t xml:space="preserve">b) </w:t>
            </w:r>
            <w:proofErr w:type="spellStart"/>
            <w:r>
              <w:t>árucsere</w:t>
            </w:r>
            <w:proofErr w:type="spellEnd"/>
          </w:p>
          <w:p w14:paraId="40CBD843" w14:textId="77777777" w:rsidR="000E384A" w:rsidRDefault="000E384A" w:rsidP="000E384A">
            <w:r>
              <w:t xml:space="preserve">c) </w:t>
            </w:r>
            <w:proofErr w:type="spellStart"/>
            <w:r>
              <w:t>visszatérítés</w:t>
            </w:r>
            <w:proofErr w:type="spellEnd"/>
            <w:r>
              <w:t xml:space="preserve"> *</w:t>
            </w:r>
          </w:p>
          <w:p w14:paraId="67344E3D" w14:textId="77777777" w:rsidR="000E384A" w:rsidRDefault="000E384A" w:rsidP="000E384A">
            <w:r>
              <w:t xml:space="preserve">     I. </w:t>
            </w:r>
            <w:proofErr w:type="spellStart"/>
            <w:r>
              <w:t>Átutalás</w:t>
            </w:r>
            <w:proofErr w:type="spellEnd"/>
            <w:r>
              <w:t xml:space="preserve"> a </w:t>
            </w:r>
            <w:proofErr w:type="spellStart"/>
            <w:r>
              <w:t>sz</w:t>
            </w:r>
            <w:proofErr w:type="spellEnd"/>
            <w:r>
              <w:t>.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CAA7A70" w14:textId="77777777" w:rsidR="000E384A" w:rsidRDefault="000E384A" w:rsidP="000E384A">
            <w:r>
              <w:t xml:space="preserve">     II. </w:t>
            </w:r>
            <w:proofErr w:type="spellStart"/>
            <w:r>
              <w:t>Vissza</w:t>
            </w:r>
            <w:proofErr w:type="spellEnd"/>
            <w:r>
              <w:t xml:space="preserve"> a </w:t>
            </w:r>
            <w:proofErr w:type="spellStart"/>
            <w:r>
              <w:t>fizetési</w:t>
            </w:r>
            <w:proofErr w:type="spellEnd"/>
            <w:r>
              <w:t xml:space="preserve"> </w:t>
            </w:r>
            <w:proofErr w:type="spellStart"/>
            <w:r>
              <w:t>kártyához</w:t>
            </w:r>
            <w:proofErr w:type="spellEnd"/>
          </w:p>
          <w:p w14:paraId="1327F355" w14:textId="77777777" w:rsidR="000E384A" w:rsidRDefault="000E384A" w:rsidP="000E384A"/>
          <w:p w14:paraId="2DA03412" w14:textId="7EAEB2C8" w:rsidR="009B4507" w:rsidRDefault="000E384A" w:rsidP="000E384A">
            <w:r>
              <w:t xml:space="preserve">* </w:t>
            </w:r>
            <w:proofErr w:type="spellStart"/>
            <w:r>
              <w:t>húzd</w:t>
            </w:r>
            <w:proofErr w:type="spellEnd"/>
            <w:r>
              <w:t xml:space="preserve"> </w:t>
            </w:r>
            <w:proofErr w:type="spellStart"/>
            <w:r>
              <w:t>át</w:t>
            </w:r>
            <w:proofErr w:type="spellEnd"/>
            <w:r>
              <w:t xml:space="preserve"> a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illőket</w:t>
            </w:r>
            <w:proofErr w:type="spellEnd"/>
          </w:p>
        </w:tc>
        <w:tc>
          <w:tcPr>
            <w:tcW w:w="3538" w:type="dxa"/>
            <w:gridSpan w:val="2"/>
          </w:tcPr>
          <w:p w14:paraId="75FA5447" w14:textId="30ADE168" w:rsidR="009B4507" w:rsidRDefault="000E384A" w:rsidP="009B4507">
            <w:r w:rsidRPr="000E384A">
              <w:t xml:space="preserve">A </w:t>
            </w:r>
            <w:proofErr w:type="spellStart"/>
            <w:r w:rsidRPr="000E384A">
              <w:t>panaszos</w:t>
            </w:r>
            <w:proofErr w:type="spellEnd"/>
            <w:r w:rsidRPr="000E384A">
              <w:t xml:space="preserve"> </w:t>
            </w:r>
            <w:proofErr w:type="spellStart"/>
            <w:r w:rsidRPr="000E384A">
              <w:t>pecsétje</w:t>
            </w:r>
            <w:proofErr w:type="spellEnd"/>
            <w:r w:rsidRPr="000E384A">
              <w:t xml:space="preserve"> </w:t>
            </w:r>
            <w:proofErr w:type="spellStart"/>
            <w:r w:rsidRPr="000E384A">
              <w:t>és</w:t>
            </w:r>
            <w:proofErr w:type="spellEnd"/>
            <w:r w:rsidRPr="000E384A">
              <w:t xml:space="preserve"> </w:t>
            </w:r>
            <w:proofErr w:type="spellStart"/>
            <w:r w:rsidRPr="000E384A">
              <w:t>aláírása</w:t>
            </w:r>
            <w:proofErr w:type="spellEnd"/>
            <w:r w:rsidRPr="000E384A">
              <w:t>:</w:t>
            </w:r>
          </w:p>
        </w:tc>
      </w:tr>
      <w:tr w:rsidR="009B4507" w14:paraId="424C0368" w14:textId="77777777" w:rsidTr="00F442F2">
        <w:trPr>
          <w:gridAfter w:val="1"/>
          <w:wAfter w:w="10" w:type="dxa"/>
          <w:trHeight w:val="1264"/>
        </w:trPr>
        <w:tc>
          <w:tcPr>
            <w:tcW w:w="5524" w:type="dxa"/>
            <w:gridSpan w:val="2"/>
          </w:tcPr>
          <w:p w14:paraId="10A8491D" w14:textId="46250AA5" w:rsidR="009B4507" w:rsidRDefault="000E384A" w:rsidP="000E384A">
            <w:pPr>
              <w:spacing w:after="160" w:line="259" w:lineRule="auto"/>
            </w:pPr>
            <w:proofErr w:type="spellStart"/>
            <w:r>
              <w:t>Fogantyúk</w:t>
            </w:r>
            <w:proofErr w:type="spellEnd"/>
            <w:r>
              <w:t>:</w:t>
            </w:r>
            <w:r>
              <w:br/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feldolgozása</w:t>
            </w:r>
            <w:proofErr w:type="spellEnd"/>
            <w:r>
              <w:t>:</w:t>
            </w:r>
            <w:r>
              <w:br/>
            </w:r>
            <w:proofErr w:type="spellStart"/>
            <w:r>
              <w:t>Útján</w:t>
            </w:r>
            <w:proofErr w:type="spellEnd"/>
            <w:r>
              <w:t>:</w:t>
            </w:r>
          </w:p>
        </w:tc>
        <w:tc>
          <w:tcPr>
            <w:tcW w:w="3538" w:type="dxa"/>
            <w:gridSpan w:val="2"/>
          </w:tcPr>
          <w:p w14:paraId="23099954" w14:textId="38C1736E" w:rsidR="009B4507" w:rsidRDefault="009B4507" w:rsidP="009B4507"/>
        </w:tc>
      </w:tr>
    </w:tbl>
    <w:p w14:paraId="6703A2FF" w14:textId="71910A1C" w:rsidR="009B4507" w:rsidRDefault="009B4507" w:rsidP="00EC04FC"/>
    <w:sectPr w:rsidR="009B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7"/>
    <w:rsid w:val="000E384A"/>
    <w:rsid w:val="001F44B7"/>
    <w:rsid w:val="003D5CE5"/>
    <w:rsid w:val="00453CE0"/>
    <w:rsid w:val="004B68DF"/>
    <w:rsid w:val="006A2C19"/>
    <w:rsid w:val="006A72D0"/>
    <w:rsid w:val="007C0F50"/>
    <w:rsid w:val="00895911"/>
    <w:rsid w:val="00987AFE"/>
    <w:rsid w:val="00996537"/>
    <w:rsid w:val="009B4507"/>
    <w:rsid w:val="00A460B1"/>
    <w:rsid w:val="00A925D3"/>
    <w:rsid w:val="00B70908"/>
    <w:rsid w:val="00EC04FC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744"/>
  <w15:chartTrackingRefBased/>
  <w15:docId w15:val="{630D8906-D12E-4625-A122-709511A2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Šimek</dc:creator>
  <cp:keywords/>
  <dc:description/>
  <cp:lastModifiedBy>Robert Šimek</cp:lastModifiedBy>
  <cp:revision>7</cp:revision>
  <dcterms:created xsi:type="dcterms:W3CDTF">2024-04-16T12:05:00Z</dcterms:created>
  <dcterms:modified xsi:type="dcterms:W3CDTF">2024-04-16T12:37:00Z</dcterms:modified>
</cp:coreProperties>
</file>